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AB" w:rsidRDefault="003C31AB" w:rsidP="003C31AB">
      <w:pPr>
        <w:shd w:val="clear" w:color="auto" w:fill="F4F4F4"/>
        <w:spacing w:line="288" w:lineRule="atLeast"/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303A68">
        <w:rPr>
          <w:bCs/>
          <w:color w:val="000000"/>
          <w:kern w:val="36"/>
          <w:sz w:val="28"/>
          <w:szCs w:val="28"/>
        </w:rPr>
        <w:t>И</w:t>
      </w:r>
      <w:r>
        <w:rPr>
          <w:bCs/>
          <w:color w:val="000000"/>
          <w:kern w:val="36"/>
          <w:sz w:val="28"/>
          <w:szCs w:val="28"/>
        </w:rPr>
        <w:t>нформация</w:t>
      </w:r>
    </w:p>
    <w:p w:rsidR="003C31AB" w:rsidRPr="00AB01C1" w:rsidRDefault="003C31AB" w:rsidP="003C31AB">
      <w:pPr>
        <w:shd w:val="clear" w:color="auto" w:fill="F4F4F4"/>
        <w:spacing w:line="288" w:lineRule="atLeast"/>
        <w:jc w:val="center"/>
        <w:outlineLvl w:val="0"/>
        <w:rPr>
          <w:color w:val="000000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о деятельности </w:t>
      </w:r>
      <w:r w:rsidRPr="00730BD1">
        <w:rPr>
          <w:color w:val="000000"/>
          <w:sz w:val="28"/>
          <w:szCs w:val="28"/>
        </w:rPr>
        <w:t>Комиссии по разработке территориальной программы обязательного медицинского страхования</w:t>
      </w:r>
      <w:r w:rsidR="00AB01C1" w:rsidRPr="00AB01C1">
        <w:rPr>
          <w:color w:val="000000"/>
          <w:sz w:val="28"/>
          <w:szCs w:val="28"/>
        </w:rPr>
        <w:t xml:space="preserve"> в 2017 году</w:t>
      </w:r>
    </w:p>
    <w:p w:rsidR="003C31AB" w:rsidRPr="004A41E2" w:rsidRDefault="003C31AB" w:rsidP="003C31AB">
      <w:pPr>
        <w:shd w:val="clear" w:color="auto" w:fill="F4F4F4"/>
        <w:spacing w:line="288" w:lineRule="atLeast"/>
        <w:jc w:val="center"/>
        <w:outlineLvl w:val="0"/>
        <w:rPr>
          <w:bCs/>
          <w:color w:val="000000"/>
          <w:kern w:val="36"/>
          <w:sz w:val="28"/>
          <w:szCs w:val="28"/>
        </w:rPr>
      </w:pPr>
    </w:p>
    <w:p w:rsidR="001A4160" w:rsidRPr="001A4160" w:rsidRDefault="001A4160" w:rsidP="008B7E7B">
      <w:pPr>
        <w:shd w:val="clear" w:color="auto" w:fill="FFFFFF"/>
        <w:spacing w:before="100" w:beforeAutospacing="1" w:after="100" w:afterAutospacing="1" w:line="160" w:lineRule="atLeast"/>
        <w:jc w:val="both"/>
        <w:rPr>
          <w:b/>
          <w:color w:val="000000"/>
          <w:sz w:val="28"/>
          <w:szCs w:val="28"/>
        </w:rPr>
      </w:pPr>
      <w:r w:rsidRPr="001A4160">
        <w:rPr>
          <w:b/>
          <w:color w:val="000000"/>
          <w:sz w:val="28"/>
          <w:szCs w:val="28"/>
        </w:rPr>
        <w:t>21</w:t>
      </w:r>
      <w:r>
        <w:rPr>
          <w:b/>
          <w:color w:val="000000"/>
          <w:sz w:val="28"/>
          <w:szCs w:val="28"/>
        </w:rPr>
        <w:t xml:space="preserve"> декабря</w:t>
      </w:r>
      <w:r w:rsidRPr="004A6334">
        <w:rPr>
          <w:b/>
          <w:color w:val="000000"/>
          <w:sz w:val="28"/>
          <w:szCs w:val="28"/>
        </w:rPr>
        <w:t xml:space="preserve"> 2017</w:t>
      </w:r>
      <w:r w:rsidRPr="004A6334">
        <w:rPr>
          <w:color w:val="000000"/>
          <w:sz w:val="28"/>
          <w:szCs w:val="28"/>
        </w:rPr>
        <w:t xml:space="preserve"> </w:t>
      </w:r>
      <w:r w:rsidRPr="00E12733">
        <w:rPr>
          <w:b/>
          <w:color w:val="000000"/>
          <w:sz w:val="28"/>
          <w:szCs w:val="28"/>
        </w:rPr>
        <w:t>года</w:t>
      </w:r>
      <w:r w:rsidRPr="004A6334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</w:t>
      </w:r>
      <w:r>
        <w:rPr>
          <w:color w:val="000000"/>
          <w:sz w:val="28"/>
          <w:szCs w:val="28"/>
        </w:rPr>
        <w:t xml:space="preserve">решением </w:t>
      </w:r>
      <w:r w:rsidRPr="001A4160">
        <w:rPr>
          <w:color w:val="000000"/>
          <w:sz w:val="28"/>
          <w:szCs w:val="28"/>
        </w:rPr>
        <w:t>которой принято "Тарифное соглашение в сфере ОМС Волгоградской области на 2018 год".</w:t>
      </w:r>
      <w:r>
        <w:rPr>
          <w:color w:val="000000"/>
          <w:sz w:val="28"/>
          <w:szCs w:val="28"/>
        </w:rPr>
        <w:t xml:space="preserve"> Была произведена</w:t>
      </w:r>
      <w:r w:rsidRPr="004A6334">
        <w:rPr>
          <w:color w:val="000000"/>
          <w:sz w:val="28"/>
          <w:szCs w:val="28"/>
        </w:rPr>
        <w:t xml:space="preserve"> коррекц</w:t>
      </w:r>
      <w:r>
        <w:rPr>
          <w:color w:val="000000"/>
          <w:sz w:val="28"/>
          <w:szCs w:val="28"/>
        </w:rPr>
        <w:t>ия</w:t>
      </w:r>
      <w:r w:rsidRPr="004A6334">
        <w:rPr>
          <w:color w:val="000000"/>
          <w:sz w:val="28"/>
          <w:szCs w:val="28"/>
        </w:rPr>
        <w:t xml:space="preserve"> объемов медицинской помощи на 2017 год</w:t>
      </w:r>
      <w:r w:rsidRPr="008B7E7B">
        <w:rPr>
          <w:color w:val="000000"/>
          <w:sz w:val="28"/>
          <w:szCs w:val="28"/>
        </w:rPr>
        <w:t>.</w:t>
      </w:r>
    </w:p>
    <w:p w:rsidR="00A26216" w:rsidRDefault="00A26216" w:rsidP="008B7E7B">
      <w:pPr>
        <w:shd w:val="clear" w:color="auto" w:fill="FFFFFF"/>
        <w:spacing w:before="100" w:beforeAutospacing="1" w:after="100" w:afterAutospacing="1" w:line="16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07 декабря</w:t>
      </w:r>
      <w:r w:rsidRPr="004A6334">
        <w:rPr>
          <w:b/>
          <w:color w:val="000000"/>
          <w:sz w:val="28"/>
          <w:szCs w:val="28"/>
        </w:rPr>
        <w:t xml:space="preserve"> 2017</w:t>
      </w:r>
      <w:r w:rsidRPr="004A6334">
        <w:rPr>
          <w:color w:val="000000"/>
          <w:sz w:val="28"/>
          <w:szCs w:val="28"/>
        </w:rPr>
        <w:t xml:space="preserve"> </w:t>
      </w:r>
      <w:r w:rsidRPr="00E12733">
        <w:rPr>
          <w:b/>
          <w:color w:val="000000"/>
          <w:sz w:val="28"/>
          <w:szCs w:val="28"/>
        </w:rPr>
        <w:t>года</w:t>
      </w:r>
      <w:r w:rsidRPr="004A6334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</w:t>
      </w:r>
      <w:r>
        <w:rPr>
          <w:color w:val="000000"/>
          <w:sz w:val="28"/>
          <w:szCs w:val="28"/>
        </w:rPr>
        <w:t xml:space="preserve">решением которой </w:t>
      </w:r>
      <w:r w:rsidRPr="00A26216">
        <w:rPr>
          <w:color w:val="000000"/>
          <w:sz w:val="28"/>
          <w:szCs w:val="28"/>
        </w:rPr>
        <w:t>были утверждены объемы медицинской помощи, предоставляемой в рамках территориальной программы ОМС Волгоградской области на 2018 год.</w:t>
      </w:r>
      <w:r>
        <w:rPr>
          <w:color w:val="000000"/>
          <w:sz w:val="28"/>
          <w:szCs w:val="28"/>
        </w:rPr>
        <w:t xml:space="preserve"> Была произведена</w:t>
      </w:r>
      <w:r w:rsidRPr="004A6334">
        <w:rPr>
          <w:color w:val="000000"/>
          <w:sz w:val="28"/>
          <w:szCs w:val="28"/>
        </w:rPr>
        <w:t xml:space="preserve"> коррекц</w:t>
      </w:r>
      <w:r>
        <w:rPr>
          <w:color w:val="000000"/>
          <w:sz w:val="28"/>
          <w:szCs w:val="28"/>
        </w:rPr>
        <w:t>ия</w:t>
      </w:r>
      <w:r w:rsidRPr="004A6334">
        <w:rPr>
          <w:color w:val="000000"/>
          <w:sz w:val="28"/>
          <w:szCs w:val="28"/>
        </w:rPr>
        <w:t xml:space="preserve"> объемов медицинской помощи на 2017 год</w:t>
      </w:r>
      <w:r w:rsidRPr="008B7E7B">
        <w:rPr>
          <w:color w:val="000000"/>
          <w:sz w:val="28"/>
          <w:szCs w:val="28"/>
        </w:rPr>
        <w:t>.</w:t>
      </w:r>
    </w:p>
    <w:p w:rsidR="00E12733" w:rsidRPr="00E12733" w:rsidRDefault="00E12733" w:rsidP="008B7E7B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r w:rsidRPr="00E12733">
        <w:rPr>
          <w:b/>
          <w:color w:val="000000"/>
          <w:sz w:val="28"/>
          <w:szCs w:val="28"/>
        </w:rPr>
        <w:t>28 ноября 2017 года</w:t>
      </w:r>
      <w:r w:rsidRPr="00E12733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области. На заседании комиссии произвели коррекцию объемов медицинской помощи 2017 года, утвердили объемы и стоимость медицинской помощи 2017 года по медицинским организациям в разрезе страховых медицинских организаций, установили иной срок подачи уведомления об осуществлении деятельности в сфере ОМС Волгоградской области в 2018 году для ООО «ЛДК </w:t>
      </w:r>
      <w:proofErr w:type="spellStart"/>
      <w:r w:rsidRPr="00E12733">
        <w:rPr>
          <w:color w:val="000000"/>
          <w:sz w:val="28"/>
          <w:szCs w:val="28"/>
        </w:rPr>
        <w:t>ВитаНова+</w:t>
      </w:r>
      <w:proofErr w:type="spellEnd"/>
    </w:p>
    <w:p w:rsidR="008B7E7B" w:rsidRPr="008B7E7B" w:rsidRDefault="008B7E7B" w:rsidP="008B7E7B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05 октября</w:t>
      </w:r>
      <w:r w:rsidRPr="004A6334">
        <w:rPr>
          <w:b/>
          <w:color w:val="000000"/>
          <w:sz w:val="28"/>
          <w:szCs w:val="28"/>
        </w:rPr>
        <w:t xml:space="preserve"> 2017</w:t>
      </w:r>
      <w:r w:rsidRPr="004A6334">
        <w:rPr>
          <w:color w:val="000000"/>
          <w:sz w:val="28"/>
          <w:szCs w:val="28"/>
        </w:rPr>
        <w:t xml:space="preserve"> </w:t>
      </w:r>
      <w:r w:rsidRPr="00E12733">
        <w:rPr>
          <w:b/>
          <w:color w:val="000000"/>
          <w:sz w:val="28"/>
          <w:szCs w:val="28"/>
        </w:rPr>
        <w:t>года</w:t>
      </w:r>
      <w:r w:rsidRPr="004A6334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внесли изменения в  Тарифное соглашение в сфере ОМС Волгоградской области на 2017 год. Произвели коррекцию объемов медицинской помощи на 2017 год</w:t>
      </w:r>
      <w:r w:rsidRPr="008B7E7B">
        <w:rPr>
          <w:color w:val="000000"/>
          <w:sz w:val="28"/>
          <w:szCs w:val="28"/>
        </w:rPr>
        <w:t>.</w:t>
      </w:r>
    </w:p>
    <w:p w:rsidR="004A6334" w:rsidRPr="008B7E7B" w:rsidRDefault="004A6334" w:rsidP="00C60272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r w:rsidRPr="004A6334">
        <w:rPr>
          <w:b/>
          <w:color w:val="000000"/>
          <w:sz w:val="28"/>
          <w:szCs w:val="28"/>
        </w:rPr>
        <w:t>29 августа 2017</w:t>
      </w:r>
      <w:r w:rsidRPr="004A6334">
        <w:rPr>
          <w:color w:val="000000"/>
          <w:sz w:val="28"/>
          <w:szCs w:val="28"/>
        </w:rP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внесли изменения в  Тарифное соглашение в сфере ОМС Волгоградской области на 2017 год. Произвели коррекцию объемов медицинской помощи на 2017 год</w:t>
      </w:r>
      <w:r w:rsidRPr="008B7E7B">
        <w:rPr>
          <w:color w:val="000000"/>
          <w:sz w:val="28"/>
          <w:szCs w:val="28"/>
        </w:rPr>
        <w:t>.</w:t>
      </w:r>
    </w:p>
    <w:p w:rsidR="00C60272" w:rsidRPr="006D03D7" w:rsidRDefault="00C60272" w:rsidP="00C60272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25 июля </w:t>
      </w:r>
      <w:r w:rsidRPr="003674A1">
        <w:rPr>
          <w:b/>
          <w:color w:val="000000"/>
          <w:sz w:val="28"/>
          <w:szCs w:val="28"/>
        </w:rPr>
        <w:t xml:space="preserve"> 2017 года</w:t>
      </w:r>
      <w:r w:rsidRPr="003674A1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внесли изменения в  Тарифное соглашение в сфере ОМС Волгоградской области на 2017 год. Произвели коррекцию объемов медицинской помощи на 2017 год</w:t>
      </w:r>
      <w:r w:rsidRPr="006D03D7">
        <w:rPr>
          <w:color w:val="000000"/>
          <w:sz w:val="28"/>
          <w:szCs w:val="28"/>
        </w:rPr>
        <w:t>.</w:t>
      </w:r>
    </w:p>
    <w:p w:rsidR="00C60272" w:rsidRPr="006D03D7" w:rsidRDefault="00C60272" w:rsidP="00C60272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12 июля </w:t>
      </w:r>
      <w:r w:rsidRPr="003674A1">
        <w:rPr>
          <w:b/>
          <w:color w:val="000000"/>
          <w:sz w:val="28"/>
          <w:szCs w:val="28"/>
        </w:rPr>
        <w:t xml:space="preserve"> 2017 года</w:t>
      </w:r>
      <w:r w:rsidRPr="003674A1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</w:t>
      </w:r>
      <w:r w:rsidRPr="003674A1">
        <w:rPr>
          <w:color w:val="000000"/>
          <w:sz w:val="28"/>
          <w:szCs w:val="28"/>
        </w:rPr>
        <w:lastRenderedPageBreak/>
        <w:t>Волгоградской области, решением которой внесли изменения в  Тарифное соглашение в сфере ОМС Волгоградской области на 2017 год. Произвели коррекцию объемов медицинской помощи на 2017 год</w:t>
      </w:r>
      <w:r w:rsidRPr="006D03D7">
        <w:rPr>
          <w:color w:val="000000"/>
          <w:sz w:val="28"/>
          <w:szCs w:val="28"/>
        </w:rPr>
        <w:t>.</w:t>
      </w:r>
    </w:p>
    <w:p w:rsidR="00C60272" w:rsidRPr="006D03D7" w:rsidRDefault="00C60272" w:rsidP="00C60272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C60272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июня </w:t>
      </w:r>
      <w:r w:rsidRPr="003674A1">
        <w:rPr>
          <w:b/>
          <w:color w:val="000000"/>
          <w:sz w:val="28"/>
          <w:szCs w:val="28"/>
        </w:rPr>
        <w:t xml:space="preserve"> 2017 года</w:t>
      </w:r>
      <w:r w:rsidRPr="003674A1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внесли изменения в  Тарифное соглашение в сфере ОМС Волгоградской области на 2017 год. Произвели коррекцию объемов медицинской помощи на 2017 год</w:t>
      </w:r>
      <w:r w:rsidRPr="006D03D7">
        <w:rPr>
          <w:color w:val="000000"/>
          <w:sz w:val="28"/>
          <w:szCs w:val="28"/>
        </w:rPr>
        <w:t>.</w:t>
      </w:r>
    </w:p>
    <w:p w:rsidR="006D03D7" w:rsidRPr="006D03D7" w:rsidRDefault="006D03D7" w:rsidP="006D03D7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26 мая </w:t>
      </w:r>
      <w:r w:rsidRPr="003674A1">
        <w:rPr>
          <w:b/>
          <w:color w:val="000000"/>
          <w:sz w:val="28"/>
          <w:szCs w:val="28"/>
        </w:rPr>
        <w:t xml:space="preserve"> 2017 года</w:t>
      </w:r>
      <w:r w:rsidRPr="003674A1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внесли изменения в  Тарифное соглашение в сфере ОМС Волгоградской области на 2017 год. Произвели коррекцию объемов медицинской помощи на 2017 год</w:t>
      </w:r>
      <w:r w:rsidRPr="006D03D7">
        <w:rPr>
          <w:color w:val="000000"/>
          <w:sz w:val="28"/>
          <w:szCs w:val="28"/>
        </w:rPr>
        <w:t>.</w:t>
      </w:r>
    </w:p>
    <w:p w:rsidR="003674A1" w:rsidRPr="006D03D7" w:rsidRDefault="003674A1" w:rsidP="00BD14DF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r w:rsidRPr="003674A1">
        <w:rPr>
          <w:b/>
          <w:color w:val="000000"/>
          <w:sz w:val="28"/>
          <w:szCs w:val="28"/>
        </w:rPr>
        <w:t>27 апреля 2017 года</w:t>
      </w:r>
      <w:r w:rsidRPr="003674A1">
        <w:rPr>
          <w:color w:val="000000"/>
          <w:sz w:val="28"/>
          <w:szCs w:val="28"/>
        </w:rPr>
        <w:t xml:space="preserve"> состоялось заседан</w:t>
      </w:r>
      <w:bookmarkStart w:id="0" w:name="_GoBack"/>
      <w:bookmarkEnd w:id="0"/>
      <w:r w:rsidRPr="003674A1">
        <w:rPr>
          <w:color w:val="000000"/>
          <w:sz w:val="28"/>
          <w:szCs w:val="28"/>
        </w:rPr>
        <w:t>ие Комиссии по разработке территориальной программы обязательного медицинского страхования в Волгоградской области, решением которой внесли изменения в  Тарифное соглашение в сфере ОМС Волгоградской области на 2017 год. Произвели коррекцию объемов медицинской помощи на 2017 год</w:t>
      </w:r>
      <w:r w:rsidRPr="006D03D7">
        <w:rPr>
          <w:color w:val="000000"/>
          <w:sz w:val="28"/>
          <w:szCs w:val="28"/>
        </w:rPr>
        <w:t>.</w:t>
      </w:r>
    </w:p>
    <w:p w:rsidR="00EC2150" w:rsidRPr="00EC2150" w:rsidRDefault="00EC2150" w:rsidP="00BD14DF">
      <w:pPr>
        <w:shd w:val="clear" w:color="auto" w:fill="FFFFFF"/>
        <w:spacing w:before="100" w:beforeAutospacing="1" w:after="100" w:afterAutospacing="1" w:line="16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30марта</w:t>
      </w:r>
      <w:r w:rsidRPr="00AB01C1">
        <w:rPr>
          <w:b/>
          <w:color w:val="000000"/>
          <w:sz w:val="28"/>
          <w:szCs w:val="28"/>
        </w:rPr>
        <w:t xml:space="preserve"> 2017 года</w:t>
      </w:r>
      <w:r w:rsidRPr="003C31AB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внесли изменения в  Тарифное соглашение в сфере ОМС Волгоградской области на 2017 год. Произвели коррекцию объемов медицинской помощи на 2017 год. </w:t>
      </w:r>
    </w:p>
    <w:p w:rsidR="00BD14DF" w:rsidRDefault="00BD14DF" w:rsidP="00BD14DF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Pr="00BD14DF">
        <w:rPr>
          <w:b/>
          <w:color w:val="000000"/>
          <w:sz w:val="28"/>
          <w:szCs w:val="28"/>
        </w:rPr>
        <w:t>9</w:t>
      </w:r>
      <w:r w:rsidRPr="000934AB">
        <w:rPr>
          <w:b/>
          <w:color w:val="000000"/>
          <w:sz w:val="28"/>
          <w:szCs w:val="28"/>
        </w:rPr>
        <w:t xml:space="preserve"> февраля</w:t>
      </w:r>
      <w:r w:rsidRPr="00AB01C1">
        <w:rPr>
          <w:b/>
          <w:color w:val="000000"/>
          <w:sz w:val="28"/>
          <w:szCs w:val="28"/>
        </w:rPr>
        <w:t xml:space="preserve"> 2017 года</w:t>
      </w:r>
      <w:r w:rsidRPr="003C31AB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внесли изменения в  Тарифное соглашение в сфере ОМС Волгоградской области на 2017 год. Произвели коррекцию объемов медицинской помощи на 2017 год. </w:t>
      </w:r>
    </w:p>
    <w:p w:rsidR="000934AB" w:rsidRDefault="000934AB" w:rsidP="000934AB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r w:rsidRPr="000934AB">
        <w:rPr>
          <w:b/>
          <w:color w:val="000000"/>
          <w:sz w:val="28"/>
          <w:szCs w:val="28"/>
        </w:rPr>
        <w:t>02 февраля</w:t>
      </w:r>
      <w:r w:rsidRPr="00AB01C1">
        <w:rPr>
          <w:b/>
          <w:color w:val="000000"/>
          <w:sz w:val="28"/>
          <w:szCs w:val="28"/>
        </w:rPr>
        <w:t xml:space="preserve"> 2017 года</w:t>
      </w:r>
      <w:r w:rsidRPr="003C31AB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внесли изменения в  Тарифное соглашение в сфере ОМС Волгоградской области на 2017 год. Произвели коррекцию объемов медицинской помощи на 2017 год. </w:t>
      </w:r>
    </w:p>
    <w:p w:rsidR="00D7478E" w:rsidRDefault="00D7478E" w:rsidP="00D7478E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r w:rsidRPr="00AB01C1">
        <w:rPr>
          <w:b/>
          <w:color w:val="000000"/>
          <w:sz w:val="28"/>
          <w:szCs w:val="28"/>
        </w:rPr>
        <w:t>23 января 2017 года</w:t>
      </w:r>
      <w:r w:rsidRPr="003C31AB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внесли изменения в  Тарифное соглашение в сфере ОМС Волгоградской области на 2017 год. Произвели коррекцию объемов медицинской помощи на 2017 год. Утвердили объемы и стоимость медицинской помощи для федеральных учреждений по приказу </w:t>
      </w:r>
      <w:r w:rsidRPr="003C31AB">
        <w:rPr>
          <w:color w:val="000000"/>
          <w:sz w:val="28"/>
          <w:szCs w:val="28"/>
        </w:rPr>
        <w:lastRenderedPageBreak/>
        <w:t>ФОМС №15 от 25.02.2014г. Согласовали проект изменений в территориальную программу ОМС на 2017 год.</w:t>
      </w:r>
    </w:p>
    <w:p w:rsidR="003C4362" w:rsidRPr="003C31AB" w:rsidRDefault="003C4362" w:rsidP="003C31AB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proofErr w:type="gramStart"/>
      <w:r w:rsidRPr="00AB01C1">
        <w:rPr>
          <w:b/>
          <w:color w:val="000000"/>
          <w:sz w:val="28"/>
          <w:szCs w:val="28"/>
        </w:rPr>
        <w:t>1</w:t>
      </w:r>
      <w:r w:rsidR="00151E8C" w:rsidRPr="00AB01C1">
        <w:rPr>
          <w:b/>
          <w:color w:val="000000"/>
          <w:sz w:val="28"/>
          <w:szCs w:val="28"/>
        </w:rPr>
        <w:t>9января</w:t>
      </w:r>
      <w:r w:rsidR="00C81DAC" w:rsidRPr="00AB01C1">
        <w:rPr>
          <w:b/>
          <w:color w:val="000000"/>
          <w:sz w:val="28"/>
          <w:szCs w:val="28"/>
        </w:rPr>
        <w:t xml:space="preserve"> 201</w:t>
      </w:r>
      <w:r w:rsidR="00151E8C" w:rsidRPr="00AB01C1">
        <w:rPr>
          <w:b/>
          <w:color w:val="000000"/>
          <w:sz w:val="28"/>
          <w:szCs w:val="28"/>
        </w:rPr>
        <w:t>7</w:t>
      </w:r>
      <w:r w:rsidR="00C81DAC" w:rsidRPr="00AB01C1">
        <w:rPr>
          <w:b/>
          <w:color w:val="000000"/>
          <w:sz w:val="28"/>
          <w:szCs w:val="28"/>
        </w:rPr>
        <w:t xml:space="preserve"> года</w:t>
      </w:r>
      <w:r w:rsidR="00C81DAC" w:rsidRPr="003C31AB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</w:t>
      </w:r>
      <w:r w:rsidR="008358B3" w:rsidRPr="003C31AB">
        <w:rPr>
          <w:color w:val="000000"/>
          <w:sz w:val="28"/>
          <w:szCs w:val="28"/>
        </w:rPr>
        <w:t xml:space="preserve">произвели коррекцию </w:t>
      </w:r>
      <w:r w:rsidR="00151E8C" w:rsidRPr="003C31AB">
        <w:rPr>
          <w:color w:val="000000"/>
          <w:sz w:val="28"/>
          <w:szCs w:val="28"/>
        </w:rPr>
        <w:t xml:space="preserve">основных, </w:t>
      </w:r>
      <w:r w:rsidR="008358B3" w:rsidRPr="003C31AB">
        <w:rPr>
          <w:color w:val="000000"/>
          <w:sz w:val="28"/>
          <w:szCs w:val="28"/>
        </w:rPr>
        <w:t>дополнительных объемов</w:t>
      </w:r>
      <w:r w:rsidR="00151E8C" w:rsidRPr="003C31AB">
        <w:rPr>
          <w:color w:val="000000"/>
          <w:sz w:val="28"/>
          <w:szCs w:val="28"/>
        </w:rPr>
        <w:t xml:space="preserve"> и стоимости </w:t>
      </w:r>
      <w:r w:rsidR="008358B3" w:rsidRPr="003C31AB">
        <w:rPr>
          <w:color w:val="000000"/>
          <w:sz w:val="28"/>
          <w:szCs w:val="28"/>
        </w:rPr>
        <w:t xml:space="preserve"> для федеральных государственных учреждений</w:t>
      </w:r>
      <w:r w:rsidR="00151E8C" w:rsidRPr="003C31AB">
        <w:rPr>
          <w:color w:val="000000"/>
          <w:sz w:val="28"/>
          <w:szCs w:val="28"/>
        </w:rPr>
        <w:t>, расположенных в других субъектах РФ, оказывающих специализированную, в том числе высокотехнологичную, медицинскую помощь лицам, застрахованным в Волгоградской области за счет средств НСЗ ФФОМС в соответствии с Постановлением правительства РФ от 02.08.2016</w:t>
      </w:r>
      <w:proofErr w:type="gramEnd"/>
      <w:r w:rsidR="00151E8C" w:rsidRPr="003C31AB">
        <w:rPr>
          <w:color w:val="000000"/>
          <w:sz w:val="28"/>
          <w:szCs w:val="28"/>
        </w:rPr>
        <w:t xml:space="preserve"> №747. Утвердили объемы и стоимость </w:t>
      </w:r>
      <w:r w:rsidR="00CF303A" w:rsidRPr="003C31AB">
        <w:rPr>
          <w:color w:val="000000"/>
          <w:sz w:val="28"/>
          <w:szCs w:val="28"/>
        </w:rPr>
        <w:t xml:space="preserve">высокотехнологичной медицинской помощи </w:t>
      </w:r>
      <w:r w:rsidR="00151E8C" w:rsidRPr="003C31AB">
        <w:rPr>
          <w:color w:val="000000"/>
          <w:sz w:val="28"/>
          <w:szCs w:val="28"/>
        </w:rPr>
        <w:t>для медицинск</w:t>
      </w:r>
      <w:r w:rsidR="00CF303A" w:rsidRPr="003C31AB">
        <w:rPr>
          <w:color w:val="000000"/>
          <w:sz w:val="28"/>
          <w:szCs w:val="28"/>
        </w:rPr>
        <w:t>их организаций, оказывающих ВМП.</w:t>
      </w:r>
    </w:p>
    <w:p w:rsidR="00D7478E" w:rsidRPr="00AB01C1" w:rsidRDefault="00D7478E" w:rsidP="00D7478E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  <w:proofErr w:type="gramStart"/>
      <w:r w:rsidRPr="00AB01C1">
        <w:rPr>
          <w:b/>
          <w:color w:val="000000"/>
          <w:sz w:val="28"/>
          <w:szCs w:val="28"/>
        </w:rPr>
        <w:t>13 января 2017 года</w:t>
      </w:r>
      <w:r w:rsidRPr="003C31AB">
        <w:rPr>
          <w:color w:val="000000"/>
          <w:sz w:val="28"/>
          <w:szCs w:val="28"/>
        </w:rPr>
        <w:t xml:space="preserve"> состоялось заседание Комиссии по разработке территориальной программы обязательного медицинского страхования в Волгоградской области, решением которой утвердили: перераспределение объемов медицинской помощи, в том числе ВМП на 2016 год, произвели коррекцию объемов и стоимости медицинской помощи 2016 года по медицинским организациям в разрезе профилей на 2016 год в рамках ТП ОМС, распределение объемов медицинской помощи в Волгоградской области</w:t>
      </w:r>
      <w:proofErr w:type="gramEnd"/>
      <w:r w:rsidRPr="003C31AB">
        <w:rPr>
          <w:color w:val="000000"/>
          <w:sz w:val="28"/>
          <w:szCs w:val="28"/>
        </w:rPr>
        <w:t xml:space="preserve"> на 2017 год по страховым медицинским организациям в р</w:t>
      </w:r>
      <w:r>
        <w:rPr>
          <w:color w:val="000000"/>
          <w:sz w:val="28"/>
          <w:szCs w:val="28"/>
        </w:rPr>
        <w:t>азрезе медицинских организаций.</w:t>
      </w:r>
    </w:p>
    <w:p w:rsidR="00D7478E" w:rsidRPr="003C31AB" w:rsidRDefault="00D7478E" w:rsidP="003C31AB">
      <w:pPr>
        <w:shd w:val="clear" w:color="auto" w:fill="FFFFFF"/>
        <w:spacing w:before="100" w:beforeAutospacing="1" w:after="100" w:afterAutospacing="1" w:line="160" w:lineRule="atLeast"/>
        <w:jc w:val="both"/>
        <w:rPr>
          <w:color w:val="000000"/>
          <w:sz w:val="28"/>
          <w:szCs w:val="28"/>
        </w:rPr>
      </w:pPr>
    </w:p>
    <w:sectPr w:rsidR="00D7478E" w:rsidRPr="003C31AB" w:rsidSect="00830683">
      <w:pgSz w:w="11906" w:h="16838" w:code="9"/>
      <w:pgMar w:top="851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0547A"/>
    <w:multiLevelType w:val="hybridMultilevel"/>
    <w:tmpl w:val="4DF62586"/>
    <w:lvl w:ilvl="0" w:tplc="58E6D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D150C"/>
    <w:rsid w:val="00001C54"/>
    <w:rsid w:val="0000427E"/>
    <w:rsid w:val="00006DC5"/>
    <w:rsid w:val="00010D5D"/>
    <w:rsid w:val="00035DFC"/>
    <w:rsid w:val="0003654E"/>
    <w:rsid w:val="00043625"/>
    <w:rsid w:val="00047B29"/>
    <w:rsid w:val="00072408"/>
    <w:rsid w:val="00073C53"/>
    <w:rsid w:val="000826C1"/>
    <w:rsid w:val="0008271C"/>
    <w:rsid w:val="00082A4D"/>
    <w:rsid w:val="00085FC3"/>
    <w:rsid w:val="00087D42"/>
    <w:rsid w:val="000934AB"/>
    <w:rsid w:val="000B2014"/>
    <w:rsid w:val="000C4D6B"/>
    <w:rsid w:val="000D0194"/>
    <w:rsid w:val="000F62ED"/>
    <w:rsid w:val="00101F73"/>
    <w:rsid w:val="00102B0B"/>
    <w:rsid w:val="0011707B"/>
    <w:rsid w:val="0012659A"/>
    <w:rsid w:val="001313AF"/>
    <w:rsid w:val="00141A2F"/>
    <w:rsid w:val="00151E8C"/>
    <w:rsid w:val="00152291"/>
    <w:rsid w:val="00173829"/>
    <w:rsid w:val="00183624"/>
    <w:rsid w:val="001910F3"/>
    <w:rsid w:val="001963B0"/>
    <w:rsid w:val="00196F21"/>
    <w:rsid w:val="001A2C89"/>
    <w:rsid w:val="001A4160"/>
    <w:rsid w:val="001B7689"/>
    <w:rsid w:val="001B7B37"/>
    <w:rsid w:val="001C1EBF"/>
    <w:rsid w:val="001C74F4"/>
    <w:rsid w:val="001D0F87"/>
    <w:rsid w:val="001D65E6"/>
    <w:rsid w:val="001E04DE"/>
    <w:rsid w:val="001E6358"/>
    <w:rsid w:val="001E68F8"/>
    <w:rsid w:val="001F566B"/>
    <w:rsid w:val="00202973"/>
    <w:rsid w:val="00207AC3"/>
    <w:rsid w:val="002156EE"/>
    <w:rsid w:val="00216DD5"/>
    <w:rsid w:val="00220680"/>
    <w:rsid w:val="00220C0D"/>
    <w:rsid w:val="00222C9E"/>
    <w:rsid w:val="00227791"/>
    <w:rsid w:val="0023049C"/>
    <w:rsid w:val="00232290"/>
    <w:rsid w:val="00240B10"/>
    <w:rsid w:val="00241FDC"/>
    <w:rsid w:val="00243558"/>
    <w:rsid w:val="00251A91"/>
    <w:rsid w:val="002563DF"/>
    <w:rsid w:val="00270DCF"/>
    <w:rsid w:val="002730D8"/>
    <w:rsid w:val="002762D6"/>
    <w:rsid w:val="0028136E"/>
    <w:rsid w:val="002909F1"/>
    <w:rsid w:val="002909F9"/>
    <w:rsid w:val="002971CA"/>
    <w:rsid w:val="002A1EF1"/>
    <w:rsid w:val="002A68C1"/>
    <w:rsid w:val="002B2A7F"/>
    <w:rsid w:val="002B66F2"/>
    <w:rsid w:val="002B71E4"/>
    <w:rsid w:val="002C37DC"/>
    <w:rsid w:val="002C3B57"/>
    <w:rsid w:val="002C4C8E"/>
    <w:rsid w:val="002C7E5D"/>
    <w:rsid w:val="002D1B24"/>
    <w:rsid w:val="002F1D86"/>
    <w:rsid w:val="00325B20"/>
    <w:rsid w:val="00355801"/>
    <w:rsid w:val="003631B8"/>
    <w:rsid w:val="00363B70"/>
    <w:rsid w:val="003674A1"/>
    <w:rsid w:val="00371546"/>
    <w:rsid w:val="00373541"/>
    <w:rsid w:val="00374516"/>
    <w:rsid w:val="0037565B"/>
    <w:rsid w:val="003837A9"/>
    <w:rsid w:val="003968A1"/>
    <w:rsid w:val="003A42F9"/>
    <w:rsid w:val="003B1B92"/>
    <w:rsid w:val="003C31AB"/>
    <w:rsid w:val="003C4362"/>
    <w:rsid w:val="003C7823"/>
    <w:rsid w:val="003D1A07"/>
    <w:rsid w:val="003F2498"/>
    <w:rsid w:val="004109B9"/>
    <w:rsid w:val="00412A70"/>
    <w:rsid w:val="00454BBD"/>
    <w:rsid w:val="00460D8F"/>
    <w:rsid w:val="0046168F"/>
    <w:rsid w:val="00461EBB"/>
    <w:rsid w:val="00474B37"/>
    <w:rsid w:val="004A6334"/>
    <w:rsid w:val="004B387F"/>
    <w:rsid w:val="004C1B19"/>
    <w:rsid w:val="004C222E"/>
    <w:rsid w:val="004D14AC"/>
    <w:rsid w:val="004D150C"/>
    <w:rsid w:val="004D42B8"/>
    <w:rsid w:val="004E2AA8"/>
    <w:rsid w:val="004E7544"/>
    <w:rsid w:val="004F41CB"/>
    <w:rsid w:val="004F7AE2"/>
    <w:rsid w:val="00501864"/>
    <w:rsid w:val="0050703F"/>
    <w:rsid w:val="00513927"/>
    <w:rsid w:val="00517165"/>
    <w:rsid w:val="00524138"/>
    <w:rsid w:val="00536CA2"/>
    <w:rsid w:val="00540919"/>
    <w:rsid w:val="0054425F"/>
    <w:rsid w:val="005A3BB7"/>
    <w:rsid w:val="005D0C6A"/>
    <w:rsid w:val="005D2CBD"/>
    <w:rsid w:val="005D3D03"/>
    <w:rsid w:val="005E1B7A"/>
    <w:rsid w:val="00603098"/>
    <w:rsid w:val="006043E1"/>
    <w:rsid w:val="00606F09"/>
    <w:rsid w:val="006116FF"/>
    <w:rsid w:val="00611A11"/>
    <w:rsid w:val="006205C0"/>
    <w:rsid w:val="006241F4"/>
    <w:rsid w:val="006337E3"/>
    <w:rsid w:val="006349F7"/>
    <w:rsid w:val="00634DBD"/>
    <w:rsid w:val="0064387C"/>
    <w:rsid w:val="006449C2"/>
    <w:rsid w:val="006555B9"/>
    <w:rsid w:val="00677B9C"/>
    <w:rsid w:val="006A0B01"/>
    <w:rsid w:val="006A699B"/>
    <w:rsid w:val="006B515B"/>
    <w:rsid w:val="006C2485"/>
    <w:rsid w:val="006C292A"/>
    <w:rsid w:val="006C2999"/>
    <w:rsid w:val="006D03D7"/>
    <w:rsid w:val="006E0AE0"/>
    <w:rsid w:val="006E2304"/>
    <w:rsid w:val="006E26D8"/>
    <w:rsid w:val="006E3159"/>
    <w:rsid w:val="006F4099"/>
    <w:rsid w:val="007237AC"/>
    <w:rsid w:val="00733687"/>
    <w:rsid w:val="00745054"/>
    <w:rsid w:val="0075179B"/>
    <w:rsid w:val="007619D2"/>
    <w:rsid w:val="00763D4C"/>
    <w:rsid w:val="00772DD3"/>
    <w:rsid w:val="00773261"/>
    <w:rsid w:val="00773446"/>
    <w:rsid w:val="00782020"/>
    <w:rsid w:val="00795EC3"/>
    <w:rsid w:val="00797035"/>
    <w:rsid w:val="007B06A2"/>
    <w:rsid w:val="007D074F"/>
    <w:rsid w:val="007D27A1"/>
    <w:rsid w:val="007D60E7"/>
    <w:rsid w:val="007E4499"/>
    <w:rsid w:val="007F04F4"/>
    <w:rsid w:val="007F55F0"/>
    <w:rsid w:val="008058E2"/>
    <w:rsid w:val="00806CD4"/>
    <w:rsid w:val="00811235"/>
    <w:rsid w:val="008231D8"/>
    <w:rsid w:val="008271D2"/>
    <w:rsid w:val="00830683"/>
    <w:rsid w:val="008358B3"/>
    <w:rsid w:val="00840432"/>
    <w:rsid w:val="00841D8F"/>
    <w:rsid w:val="008454BC"/>
    <w:rsid w:val="008501A2"/>
    <w:rsid w:val="00857437"/>
    <w:rsid w:val="00861933"/>
    <w:rsid w:val="008665C9"/>
    <w:rsid w:val="00866B59"/>
    <w:rsid w:val="0087154A"/>
    <w:rsid w:val="0087409E"/>
    <w:rsid w:val="0087458D"/>
    <w:rsid w:val="00877979"/>
    <w:rsid w:val="008874D5"/>
    <w:rsid w:val="008973E2"/>
    <w:rsid w:val="008A63FE"/>
    <w:rsid w:val="008B497A"/>
    <w:rsid w:val="008B7392"/>
    <w:rsid w:val="008B7E7B"/>
    <w:rsid w:val="008C0465"/>
    <w:rsid w:val="008C2745"/>
    <w:rsid w:val="008C5155"/>
    <w:rsid w:val="008D5B02"/>
    <w:rsid w:val="008D60BE"/>
    <w:rsid w:val="008E0BD1"/>
    <w:rsid w:val="009004EB"/>
    <w:rsid w:val="009133B8"/>
    <w:rsid w:val="00921260"/>
    <w:rsid w:val="00933AF3"/>
    <w:rsid w:val="00933F13"/>
    <w:rsid w:val="00935BB6"/>
    <w:rsid w:val="009825E6"/>
    <w:rsid w:val="00986696"/>
    <w:rsid w:val="009871B5"/>
    <w:rsid w:val="00991DCF"/>
    <w:rsid w:val="009C54F5"/>
    <w:rsid w:val="009D0421"/>
    <w:rsid w:val="00A043D7"/>
    <w:rsid w:val="00A1117D"/>
    <w:rsid w:val="00A11354"/>
    <w:rsid w:val="00A1774D"/>
    <w:rsid w:val="00A26216"/>
    <w:rsid w:val="00A331D5"/>
    <w:rsid w:val="00A41A15"/>
    <w:rsid w:val="00A56EF0"/>
    <w:rsid w:val="00A71C98"/>
    <w:rsid w:val="00A72694"/>
    <w:rsid w:val="00A856AC"/>
    <w:rsid w:val="00A8622D"/>
    <w:rsid w:val="00A8762A"/>
    <w:rsid w:val="00A9160D"/>
    <w:rsid w:val="00A9258A"/>
    <w:rsid w:val="00A947F1"/>
    <w:rsid w:val="00AA3783"/>
    <w:rsid w:val="00AB01C1"/>
    <w:rsid w:val="00AC01DB"/>
    <w:rsid w:val="00AC481A"/>
    <w:rsid w:val="00AD3FBC"/>
    <w:rsid w:val="00AD477B"/>
    <w:rsid w:val="00AE0754"/>
    <w:rsid w:val="00B02E20"/>
    <w:rsid w:val="00B109A0"/>
    <w:rsid w:val="00B23FAA"/>
    <w:rsid w:val="00B337B8"/>
    <w:rsid w:val="00B34720"/>
    <w:rsid w:val="00B364D3"/>
    <w:rsid w:val="00B42FB9"/>
    <w:rsid w:val="00B46DEE"/>
    <w:rsid w:val="00B50E35"/>
    <w:rsid w:val="00B54FD0"/>
    <w:rsid w:val="00B56AB0"/>
    <w:rsid w:val="00BC480F"/>
    <w:rsid w:val="00BD14DF"/>
    <w:rsid w:val="00BF75F4"/>
    <w:rsid w:val="00C00DDE"/>
    <w:rsid w:val="00C12E9C"/>
    <w:rsid w:val="00C23858"/>
    <w:rsid w:val="00C33480"/>
    <w:rsid w:val="00C34A1D"/>
    <w:rsid w:val="00C46460"/>
    <w:rsid w:val="00C60272"/>
    <w:rsid w:val="00C647F9"/>
    <w:rsid w:val="00C72C1A"/>
    <w:rsid w:val="00C75798"/>
    <w:rsid w:val="00C81B2A"/>
    <w:rsid w:val="00C81DAC"/>
    <w:rsid w:val="00C8232D"/>
    <w:rsid w:val="00C84D0B"/>
    <w:rsid w:val="00C84D2B"/>
    <w:rsid w:val="00CA102D"/>
    <w:rsid w:val="00CB17C2"/>
    <w:rsid w:val="00CB4431"/>
    <w:rsid w:val="00CD0AD5"/>
    <w:rsid w:val="00CD2F94"/>
    <w:rsid w:val="00CE265F"/>
    <w:rsid w:val="00CE7DA3"/>
    <w:rsid w:val="00CF303A"/>
    <w:rsid w:val="00D024FD"/>
    <w:rsid w:val="00D06467"/>
    <w:rsid w:val="00D07559"/>
    <w:rsid w:val="00D116A1"/>
    <w:rsid w:val="00D24E6A"/>
    <w:rsid w:val="00D4282A"/>
    <w:rsid w:val="00D4589D"/>
    <w:rsid w:val="00D56B8D"/>
    <w:rsid w:val="00D6344A"/>
    <w:rsid w:val="00D7478E"/>
    <w:rsid w:val="00D7797D"/>
    <w:rsid w:val="00D84341"/>
    <w:rsid w:val="00D87B4B"/>
    <w:rsid w:val="00D90F0B"/>
    <w:rsid w:val="00D912F5"/>
    <w:rsid w:val="00DA1CA7"/>
    <w:rsid w:val="00DA43D5"/>
    <w:rsid w:val="00DA4F79"/>
    <w:rsid w:val="00DA75FC"/>
    <w:rsid w:val="00DB070A"/>
    <w:rsid w:val="00DB286A"/>
    <w:rsid w:val="00DC726D"/>
    <w:rsid w:val="00DD1FF5"/>
    <w:rsid w:val="00DE33D0"/>
    <w:rsid w:val="00E07016"/>
    <w:rsid w:val="00E12733"/>
    <w:rsid w:val="00E17F8C"/>
    <w:rsid w:val="00E26189"/>
    <w:rsid w:val="00E30DD8"/>
    <w:rsid w:val="00E46272"/>
    <w:rsid w:val="00E52A30"/>
    <w:rsid w:val="00E5489A"/>
    <w:rsid w:val="00E6686D"/>
    <w:rsid w:val="00E7637B"/>
    <w:rsid w:val="00E83ACF"/>
    <w:rsid w:val="00E87D8E"/>
    <w:rsid w:val="00E9162F"/>
    <w:rsid w:val="00E973ED"/>
    <w:rsid w:val="00EA23A8"/>
    <w:rsid w:val="00EB2E24"/>
    <w:rsid w:val="00EC04C1"/>
    <w:rsid w:val="00EC1EFD"/>
    <w:rsid w:val="00EC2150"/>
    <w:rsid w:val="00EC51AF"/>
    <w:rsid w:val="00EC73AD"/>
    <w:rsid w:val="00EE23DF"/>
    <w:rsid w:val="00EF34A6"/>
    <w:rsid w:val="00EF4639"/>
    <w:rsid w:val="00EF63E8"/>
    <w:rsid w:val="00F079BC"/>
    <w:rsid w:val="00F3460E"/>
    <w:rsid w:val="00F52513"/>
    <w:rsid w:val="00F54921"/>
    <w:rsid w:val="00F66058"/>
    <w:rsid w:val="00F73AE7"/>
    <w:rsid w:val="00F755CD"/>
    <w:rsid w:val="00F81B20"/>
    <w:rsid w:val="00FC0338"/>
    <w:rsid w:val="00FC0ED5"/>
    <w:rsid w:val="00FD036C"/>
    <w:rsid w:val="00FD3F6D"/>
    <w:rsid w:val="00FF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10D5D"/>
    <w:pPr>
      <w:widowControl w:val="0"/>
    </w:pPr>
    <w:rPr>
      <w:rFonts w:ascii="Courier New" w:hAnsi="Courier New" w:cs="Courier New"/>
      <w:color w:val="000080"/>
      <w:sz w:val="20"/>
      <w:szCs w:val="20"/>
    </w:rPr>
  </w:style>
  <w:style w:type="character" w:customStyle="1" w:styleId="a4">
    <w:name w:val="Текст Знак"/>
    <w:basedOn w:val="a0"/>
    <w:link w:val="a3"/>
    <w:rsid w:val="00010D5D"/>
    <w:rPr>
      <w:rFonts w:ascii="Courier New" w:hAnsi="Courier New" w:cs="Courier New"/>
      <w:color w:val="000080"/>
      <w:lang w:val="ru-RU" w:eastAsia="ru-RU" w:bidi="ar-SA"/>
    </w:rPr>
  </w:style>
  <w:style w:type="paragraph" w:customStyle="1" w:styleId="text">
    <w:name w:val="text"/>
    <w:basedOn w:val="a"/>
    <w:rsid w:val="00C12E9C"/>
    <w:pPr>
      <w:spacing w:before="100" w:beforeAutospacing="1" w:after="100" w:afterAutospacing="1"/>
    </w:pPr>
  </w:style>
  <w:style w:type="character" w:customStyle="1" w:styleId="bold2">
    <w:name w:val="bold2"/>
    <w:basedOn w:val="a0"/>
    <w:rsid w:val="00C12E9C"/>
  </w:style>
  <w:style w:type="paragraph" w:styleId="a5">
    <w:name w:val="List Paragraph"/>
    <w:basedOn w:val="a"/>
    <w:link w:val="a6"/>
    <w:uiPriority w:val="34"/>
    <w:qFormat/>
    <w:rsid w:val="00C72C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6">
    <w:name w:val="Абзац списка Знак"/>
    <w:link w:val="a5"/>
    <w:uiPriority w:val="34"/>
    <w:locked/>
    <w:rsid w:val="00C72C1A"/>
    <w:rPr>
      <w:rFonts w:ascii="Calibri" w:hAnsi="Calibri" w:cs="Calibri"/>
      <w:sz w:val="22"/>
      <w:szCs w:val="22"/>
    </w:rPr>
  </w:style>
  <w:style w:type="paragraph" w:customStyle="1" w:styleId="priv">
    <w:name w:val="priv"/>
    <w:basedOn w:val="a"/>
    <w:rsid w:val="006337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«ТФОМС Волгоградской области»</vt:lpstr>
    </vt:vector>
  </TitlesOfParts>
  <Company>4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«ТФОМС Волгоградской области»</dc:title>
  <dc:creator>oabramova</dc:creator>
  <cp:lastModifiedBy>Юрий А. Дядченко</cp:lastModifiedBy>
  <cp:revision>2</cp:revision>
  <cp:lastPrinted>2017-01-27T07:47:00Z</cp:lastPrinted>
  <dcterms:created xsi:type="dcterms:W3CDTF">2017-12-25T06:30:00Z</dcterms:created>
  <dcterms:modified xsi:type="dcterms:W3CDTF">2017-12-25T06:30:00Z</dcterms:modified>
</cp:coreProperties>
</file>